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B0" w:rsidRDefault="00D350B0">
      <w:r>
        <w:t>Study Guide for Each Unit</w:t>
      </w:r>
      <w:bookmarkStart w:id="0" w:name="_GoBack"/>
      <w:bookmarkEnd w:id="0"/>
    </w:p>
    <w:p w:rsidR="000D2361" w:rsidRDefault="000D2361">
      <w:r>
        <w:t>Unit 1 Foundations of American Government</w:t>
      </w:r>
    </w:p>
    <w:p w:rsidR="00283B52" w:rsidRDefault="000D2361">
      <w:hyperlink r:id="rId5" w:history="1">
        <w:r w:rsidRPr="00573806">
          <w:rPr>
            <w:rStyle w:val="Hyperlink"/>
          </w:rPr>
          <w:t>https://quizlet.com/82203893/government-unit-1-foundations-of-american-government-flash-cards/</w:t>
        </w:r>
      </w:hyperlink>
    </w:p>
    <w:p w:rsidR="000D2361" w:rsidRDefault="000D2361">
      <w:r>
        <w:t>Unit 2 Political Behavior Government by the People</w:t>
      </w:r>
    </w:p>
    <w:p w:rsidR="000D2361" w:rsidRDefault="000D2361">
      <w:hyperlink r:id="rId6" w:history="1">
        <w:r w:rsidRPr="00573806">
          <w:rPr>
            <w:rStyle w:val="Hyperlink"/>
          </w:rPr>
          <w:t>https://quizlet.com/72345660/unit-2-political-behavior-government-by-the-people-flash-cards/</w:t>
        </w:r>
      </w:hyperlink>
    </w:p>
    <w:p w:rsidR="000D2361" w:rsidRDefault="000D2361">
      <w:r>
        <w:t xml:space="preserve">Unit 3 </w:t>
      </w:r>
      <w:proofErr w:type="gramStart"/>
      <w:r>
        <w:t>The</w:t>
      </w:r>
      <w:proofErr w:type="gramEnd"/>
      <w:r>
        <w:t xml:space="preserve"> Legislative Branch</w:t>
      </w:r>
    </w:p>
    <w:p w:rsidR="000D2361" w:rsidRDefault="000D2361">
      <w:hyperlink r:id="rId7" w:history="1">
        <w:r w:rsidRPr="00573806">
          <w:rPr>
            <w:rStyle w:val="Hyperlink"/>
          </w:rPr>
          <w:t>https://quizlet.com/83020869/unit-3-the-legislative-branch-flash-cards/</w:t>
        </w:r>
      </w:hyperlink>
    </w:p>
    <w:p w:rsidR="000D2361" w:rsidRDefault="000D2361">
      <w:r>
        <w:t xml:space="preserve">Unit 4 </w:t>
      </w:r>
      <w:proofErr w:type="gramStart"/>
      <w:r>
        <w:t>The</w:t>
      </w:r>
      <w:proofErr w:type="gramEnd"/>
      <w:r>
        <w:t xml:space="preserve"> Executive Branch</w:t>
      </w:r>
    </w:p>
    <w:p w:rsidR="000D2361" w:rsidRDefault="000D2361">
      <w:hyperlink r:id="rId8" w:history="1">
        <w:r w:rsidRPr="00573806">
          <w:rPr>
            <w:rStyle w:val="Hyperlink"/>
          </w:rPr>
          <w:t>https://quizlet.com/83021491/unit-4-the-executive-branch-flash-cards/</w:t>
        </w:r>
      </w:hyperlink>
    </w:p>
    <w:p w:rsidR="000D2361" w:rsidRDefault="000D2361">
      <w:r>
        <w:t xml:space="preserve">Unit 5 </w:t>
      </w:r>
      <w:proofErr w:type="gramStart"/>
      <w:r>
        <w:t>The</w:t>
      </w:r>
      <w:proofErr w:type="gramEnd"/>
      <w:r>
        <w:t xml:space="preserve"> Judicial Branch</w:t>
      </w:r>
    </w:p>
    <w:p w:rsidR="000D2361" w:rsidRDefault="000D2361">
      <w:hyperlink r:id="rId9" w:history="1">
        <w:r w:rsidRPr="00573806">
          <w:rPr>
            <w:rStyle w:val="Hyperlink"/>
          </w:rPr>
          <w:t>https://quizlet.com/83021914/unit-5-the-judicial-branch-flash-cards/</w:t>
        </w:r>
      </w:hyperlink>
    </w:p>
    <w:p w:rsidR="000D2361" w:rsidRDefault="000D2361">
      <w:r>
        <w:t xml:space="preserve">Unit 6 </w:t>
      </w:r>
      <w:r w:rsidR="00D350B0">
        <w:t>Civil Rights and Civil Liberties</w:t>
      </w:r>
    </w:p>
    <w:p w:rsidR="00D350B0" w:rsidRDefault="00D350B0">
      <w:hyperlink r:id="rId10" w:history="1">
        <w:r w:rsidRPr="00573806">
          <w:rPr>
            <w:rStyle w:val="Hyperlink"/>
          </w:rPr>
          <w:t>https://quizlet.com/81838264/gov-chapter-20-civil-liberties-protecting-individual-rights-flash-cards/</w:t>
        </w:r>
      </w:hyperlink>
    </w:p>
    <w:p w:rsidR="00D350B0" w:rsidRDefault="00D350B0">
      <w:hyperlink r:id="rId11" w:history="1">
        <w:r w:rsidRPr="00573806">
          <w:rPr>
            <w:rStyle w:val="Hyperlink"/>
          </w:rPr>
          <w:t>https://quizlet.com/82370092/chap-21-vocab-civil-rights-equal-justice-under-law-flash-cards/</w:t>
        </w:r>
      </w:hyperlink>
    </w:p>
    <w:p w:rsidR="00D350B0" w:rsidRDefault="00D350B0"/>
    <w:p w:rsidR="00D350B0" w:rsidRDefault="00D350B0"/>
    <w:p w:rsidR="000D2361" w:rsidRDefault="000D2361"/>
    <w:sectPr w:rsidR="000D2361" w:rsidSect="00D35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1"/>
    <w:rsid w:val="000D2361"/>
    <w:rsid w:val="00283B52"/>
    <w:rsid w:val="00D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83021491/unit-4-the-executive-branch-flash-c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uizlet.com/83020869/unit-3-the-legislative-branch-flash-card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izlet.com/72345660/unit-2-political-behavior-government-by-the-people-flash-cards/" TargetMode="External"/><Relationship Id="rId11" Type="http://schemas.openxmlformats.org/officeDocument/2006/relationships/hyperlink" Target="https://quizlet.com/82370092/chap-21-vocab-civil-rights-equal-justice-under-law-flash-cards/" TargetMode="External"/><Relationship Id="rId5" Type="http://schemas.openxmlformats.org/officeDocument/2006/relationships/hyperlink" Target="https://quizlet.com/82203893/government-unit-1-foundations-of-american-government-flash-cards/" TargetMode="External"/><Relationship Id="rId10" Type="http://schemas.openxmlformats.org/officeDocument/2006/relationships/hyperlink" Target="https://quizlet.com/81838264/gov-chapter-20-civil-liberties-protecting-individual-rights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83021914/unit-5-the-judicial-branch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2015-05-13T16:09:00Z</dcterms:created>
  <dcterms:modified xsi:type="dcterms:W3CDTF">2015-05-13T16:23:00Z</dcterms:modified>
</cp:coreProperties>
</file>